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D" w:rsidRPr="00FB059B" w:rsidRDefault="00F32EBD" w:rsidP="00F32EBD">
      <w:pPr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Перспективний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</w:t>
      </w: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проходження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атестації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32EBD" w:rsidRPr="00FB059B" w:rsidRDefault="00F32EBD" w:rsidP="00F32EBD">
      <w:pPr>
        <w:pStyle w:val="a3"/>
        <w:ind w:left="1110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2268"/>
        <w:gridCol w:w="1560"/>
        <w:gridCol w:w="2268"/>
        <w:gridCol w:w="1417"/>
        <w:gridCol w:w="1701"/>
      </w:tblGrid>
      <w:tr w:rsidR="00F32EBD" w:rsidRPr="00FB059B" w:rsidTr="00F32EBD">
        <w:trPr>
          <w:trHeight w:val="30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Атестація</w:t>
            </w:r>
            <w:proofErr w:type="spellEnd"/>
          </w:p>
        </w:tc>
      </w:tr>
      <w:tr w:rsidR="00F32EBD" w:rsidRPr="00FB059B" w:rsidTr="00F32EBD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</w:t>
            </w:r>
            <w:proofErr w:type="spellEnd"/>
          </w:p>
        </w:tc>
      </w:tr>
      <w:tr w:rsidR="00F32EBD" w:rsidRPr="00FB059B" w:rsidTr="00F32EBD">
        <w:trPr>
          <w:trHeight w:val="8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Воронковська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32EBD" w:rsidRPr="00FB059B" w:rsidTr="00F32EBD">
        <w:trPr>
          <w:trHeight w:val="8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Воронковська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Н/а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32EBD" w:rsidRPr="00FB059B" w:rsidTr="00F32EBD">
        <w:trPr>
          <w:trHeight w:val="8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9B417F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9B417F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9B417F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вихователь-методист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Чудна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Єсманська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музкерівник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Слісь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Яківна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Лосєва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тарифний розряд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137787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137787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Удовіченко</w:t>
            </w:r>
            <w:proofErr w:type="spellEnd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музкерівник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Панченко </w:t>
            </w:r>
            <w:proofErr w:type="spellStart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2EBD" w:rsidRPr="00FB059B" w:rsidTr="00F32EBD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Михасько</w:t>
            </w:r>
            <w:proofErr w:type="spellEnd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тарифний розряд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137787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F32EBD" w:rsidRDefault="00F32EBD" w:rsidP="00F32E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32EBD" w:rsidRDefault="00F32EBD" w:rsidP="00F32EBD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2EBD" w:rsidRDefault="00F32EBD" w:rsidP="00F32EBD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2EBD" w:rsidRDefault="00F32EBD" w:rsidP="00F32EBD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2EBD" w:rsidRDefault="00F32EBD" w:rsidP="00F32EBD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2EBD" w:rsidRPr="00FB059B" w:rsidRDefault="00F32EBD" w:rsidP="00F32EBD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Перспективний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</w:t>
      </w:r>
      <w:proofErr w:type="spellStart"/>
      <w:proofErr w:type="gram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ідвищення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кваліфікації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2EBD" w:rsidRPr="00150E54" w:rsidRDefault="00F32EBD" w:rsidP="00F32EBD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059B">
        <w:rPr>
          <w:rFonts w:ascii="Times New Roman" w:eastAsia="Times New Roman" w:hAnsi="Times New Roman" w:cs="Times New Roman"/>
          <w:b/>
          <w:sz w:val="28"/>
          <w:szCs w:val="28"/>
        </w:rPr>
        <w:t>працівник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</w:p>
    <w:p w:rsidR="00F32EBD" w:rsidRPr="00FB059B" w:rsidRDefault="00F32EBD" w:rsidP="00F32EBD">
      <w:pPr>
        <w:pStyle w:val="a3"/>
        <w:ind w:left="1110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7"/>
        <w:gridCol w:w="1701"/>
        <w:gridCol w:w="1417"/>
        <w:gridCol w:w="2835"/>
        <w:gridCol w:w="1418"/>
      </w:tblGrid>
      <w:tr w:rsidR="00F32EBD" w:rsidRPr="00FB059B" w:rsidTr="00F32EBD">
        <w:trPr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ПІ</w:t>
            </w: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Курси</w:t>
            </w:r>
            <w:proofErr w:type="spellEnd"/>
          </w:p>
        </w:tc>
      </w:tr>
      <w:tr w:rsidR="00F32EBD" w:rsidRPr="00FB059B" w:rsidTr="00F32EBD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BD" w:rsidRPr="00FB059B" w:rsidRDefault="00F32EBD" w:rsidP="003C4FD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Планові</w:t>
            </w:r>
            <w:proofErr w:type="spellEnd"/>
          </w:p>
        </w:tc>
      </w:tr>
      <w:tr w:rsidR="00F32EBD" w:rsidRPr="00FB059B" w:rsidTr="00F32EBD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Воронковська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29.05.2009</w:t>
            </w:r>
          </w:p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ХОНМІБО,</w:t>
            </w: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№ 200/6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137787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32EBD" w:rsidRPr="00FB059B" w:rsidTr="00F32EBD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Воронковська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адія</w:t>
            </w:r>
            <w:proofErr w:type="spell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завідува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hAnsi="Times New Roman" w:cs="Times New Roman"/>
                <w:sz w:val="24"/>
                <w:lang w:val="uk-UA"/>
              </w:rPr>
              <w:t xml:space="preserve">2006-2007 рік магістратура ХНПУ </w:t>
            </w:r>
            <w:r w:rsidRPr="00D75FEB">
              <w:rPr>
                <w:rFonts w:ascii="Times New Roman" w:hAnsi="Times New Roman" w:cs="Times New Roman"/>
                <w:sz w:val="24"/>
                <w:lang w:val="uk-UA"/>
              </w:rPr>
              <w:pgNum/>
            </w:r>
            <w:r w:rsidRPr="00D75FEB">
              <w:rPr>
                <w:rFonts w:ascii="Times New Roman" w:hAnsi="Times New Roman" w:cs="Times New Roman"/>
                <w:sz w:val="24"/>
                <w:lang w:val="uk-UA"/>
              </w:rPr>
              <w:t>ім. Г.С.Сковороди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C7C06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C7C0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C7C0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32EBD" w:rsidRPr="00FB059B" w:rsidTr="00F32EBD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рактичний 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06.04.2012,</w:t>
            </w:r>
          </w:p>
          <w:p w:rsidR="00F32EBD" w:rsidRPr="00D75FE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ХОНМІБО</w:t>
            </w: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5FEB">
              <w:rPr>
                <w:rFonts w:ascii="Times New Roman" w:eastAsia="Times New Roman" w:hAnsi="Times New Roman" w:cs="Times New Roman"/>
                <w:sz w:val="24"/>
                <w:szCs w:val="24"/>
              </w:rPr>
              <w:t>№ 404/19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9B417F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Сиротенко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вихователь-методист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06.04.2012,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ХОНМІБО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№ 404/19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Чудна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Ганна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15.04.2011,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ХОНМІБО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№ 375/37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Єсманська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31.10.2008,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ХОНМІБО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№ 195/1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Слісь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Яківна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25.03.2011,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КВНЗ «ХАНО»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№ 273/39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Лосєва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 тарифний розряд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14.12.2007,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ХОНМІБО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№ 223/15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19.12.2008,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ХОНМІБО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245/21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Відпустка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рокі</w:t>
            </w: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Удовіченко</w:t>
            </w:r>
            <w:proofErr w:type="spellEnd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ікторія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Музичний</w:t>
            </w:r>
            <w:proofErr w:type="spellEnd"/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23.11.2012,</w:t>
            </w:r>
          </w:p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КВНЗ «ХАНО»</w:t>
            </w:r>
          </w:p>
          <w:p w:rsidR="00F32EBD" w:rsidRPr="009B417F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№ 54/23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32EBD" w:rsidRPr="00FB059B" w:rsidTr="00F32EBD">
        <w:trPr>
          <w:trHeight w:val="9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Панченко </w:t>
            </w:r>
            <w:proofErr w:type="spellStart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тарифний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16.03.2012, КВНЗ «ХАНО»</w:t>
            </w:r>
          </w:p>
          <w:p w:rsidR="00F32EBD" w:rsidRPr="009B417F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№ 305/18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F32EBD" w:rsidRPr="00FB059B" w:rsidTr="00F32EB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D75FEB" w:rsidRDefault="00F32EBD" w:rsidP="00F32EB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Михасько</w:t>
            </w:r>
            <w:proofErr w:type="spellEnd"/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італіна</w:t>
            </w:r>
            <w:proofErr w:type="spellEnd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вихователь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FB059B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EE639E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39E">
              <w:rPr>
                <w:rFonts w:ascii="Times New Roman" w:eastAsia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BD" w:rsidRPr="00137787" w:rsidRDefault="00F32EBD" w:rsidP="003C4FD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B059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5C096E" w:rsidRDefault="005C096E"/>
    <w:sectPr w:rsidR="005C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265A"/>
    <w:multiLevelType w:val="hybridMultilevel"/>
    <w:tmpl w:val="08C85DD4"/>
    <w:lvl w:ilvl="0" w:tplc="F4307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715D6"/>
    <w:multiLevelType w:val="hybridMultilevel"/>
    <w:tmpl w:val="C2421A1E"/>
    <w:lvl w:ilvl="0" w:tplc="F4307E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32EBD"/>
    <w:rsid w:val="005C096E"/>
    <w:rsid w:val="00F3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D"/>
    <w:pPr>
      <w:spacing w:after="0" w:line="240" w:lineRule="auto"/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2014-08-29T12:42:00Z</dcterms:created>
  <dcterms:modified xsi:type="dcterms:W3CDTF">2014-08-29T12:43:00Z</dcterms:modified>
</cp:coreProperties>
</file>